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8A1AC" w14:textId="77777777" w:rsidR="00286BEC" w:rsidRDefault="00286BEC" w:rsidP="00286BEC">
      <w:pPr>
        <w:jc w:val="center"/>
        <w:rPr>
          <w:b/>
          <w:sz w:val="32"/>
          <w:u w:val="single"/>
        </w:rPr>
      </w:pPr>
    </w:p>
    <w:p w14:paraId="764524AE" w14:textId="593110A6" w:rsidR="00286BEC" w:rsidRPr="005A111D" w:rsidRDefault="00286BEC" w:rsidP="00286BE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Novinový článek</w:t>
      </w:r>
    </w:p>
    <w:p w14:paraId="559D167A" w14:textId="77777777" w:rsidR="00286BEC" w:rsidRDefault="00286BEC" w:rsidP="00286BEC">
      <w:r>
        <w:t xml:space="preserve">Dne 30. 11. 2018 byl zahájen dlouhodobý futsalový turnaj pořádaný třídou MS4. Jednotlivá utkání mezi týmy, vytvořené ze studentů třídy MS4, se hrála v hodinách tělesné výchovy. Poslední utkání se hrálo 11. 1. 2019. Celkovým vítězem se stal tým </w:t>
      </w:r>
      <w:proofErr w:type="spellStart"/>
      <w:r>
        <w:t>Klasickej</w:t>
      </w:r>
      <w:proofErr w:type="spellEnd"/>
      <w:r>
        <w:t xml:space="preserve"> knírač ve složení Dvořák Pavel, </w:t>
      </w:r>
      <w:proofErr w:type="spellStart"/>
      <w:r>
        <w:t>Gireth</w:t>
      </w:r>
      <w:proofErr w:type="spellEnd"/>
      <w:r>
        <w:t xml:space="preserve"> Patrik, Novák Martin a Březina Tadeáš. Druhé místo obsadil tým </w:t>
      </w:r>
      <w:proofErr w:type="spellStart"/>
      <w:r>
        <w:t>Klasickej</w:t>
      </w:r>
      <w:proofErr w:type="spellEnd"/>
      <w:r>
        <w:t xml:space="preserve"> formy a další místa obsadily </w:t>
      </w:r>
      <w:proofErr w:type="spellStart"/>
      <w:r>
        <w:t>Klasickej</w:t>
      </w:r>
      <w:proofErr w:type="spellEnd"/>
      <w:r>
        <w:t xml:space="preserve"> </w:t>
      </w:r>
      <w:proofErr w:type="spellStart"/>
      <w:r>
        <w:t>potahan</w:t>
      </w:r>
      <w:proofErr w:type="spellEnd"/>
      <w:r>
        <w:t xml:space="preserve">, </w:t>
      </w:r>
      <w:proofErr w:type="spellStart"/>
      <w:r>
        <w:t>Salminky</w:t>
      </w:r>
      <w:proofErr w:type="spellEnd"/>
      <w:r>
        <w:t xml:space="preserve"> a Formule 1. Nejužitečnějším hráčem byl vyhlášen Dvořák Pavel z vítězného týmu, který byl zároveň nejlepším střelcem turnaje. Jako nejlepší nahrávač byl vyhlášen Trčka Ondřej ze </w:t>
      </w:r>
      <w:proofErr w:type="spellStart"/>
      <w:r>
        <w:t>Salminek</w:t>
      </w:r>
      <w:proofErr w:type="spellEnd"/>
      <w:r>
        <w:t>. Celý turnaj se odehrál v duchu fair play a všichni se dobře bavili</w:t>
      </w:r>
    </w:p>
    <w:p w14:paraId="06743C7C" w14:textId="77777777" w:rsidR="00286BEC" w:rsidRDefault="00286BEC" w:rsidP="00286BEC"/>
    <w:p w14:paraId="344125AF" w14:textId="77777777" w:rsidR="00286BEC" w:rsidRDefault="00286BEC" w:rsidP="00286BEC"/>
    <w:p w14:paraId="7BD6610F" w14:textId="77777777" w:rsidR="00FC2139" w:rsidRPr="00943DEB" w:rsidRDefault="00FC2139" w:rsidP="00DC5D00">
      <w:pPr>
        <w:spacing w:after="0"/>
      </w:pPr>
    </w:p>
    <w:sectPr w:rsidR="00FC2139" w:rsidRPr="00943DEB" w:rsidSect="0066480A">
      <w:headerReference w:type="first" r:id="rId6"/>
      <w:footerReference w:type="first" r:id="rId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37751" w14:textId="77777777" w:rsidR="005A1763" w:rsidRDefault="005A1763" w:rsidP="00AE5686">
      <w:pPr>
        <w:spacing w:after="0" w:line="240" w:lineRule="auto"/>
      </w:pPr>
      <w:r>
        <w:separator/>
      </w:r>
    </w:p>
  </w:endnote>
  <w:endnote w:type="continuationSeparator" w:id="0">
    <w:p w14:paraId="47DF1310" w14:textId="77777777" w:rsidR="005A1763" w:rsidRDefault="005A1763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56E4D" w14:textId="77777777"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0C0D7764" wp14:editId="7BA9E26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5FC0FE" wp14:editId="577BAB03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C6AA8" w14:textId="77777777"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7A747D54" w14:textId="77777777"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61F8F899" w14:textId="77777777"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FC0F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" stroked="f">
              <v:textbox>
                <w:txbxContent>
                  <w:p w14:paraId="3E5C6AA8" w14:textId="77777777"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7A747D54" w14:textId="77777777"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61F8F899" w14:textId="77777777"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F074B" w14:textId="77777777" w:rsidR="005A1763" w:rsidRDefault="005A1763" w:rsidP="00AE5686">
      <w:pPr>
        <w:spacing w:after="0" w:line="240" w:lineRule="auto"/>
      </w:pPr>
      <w:r>
        <w:separator/>
      </w:r>
    </w:p>
  </w:footnote>
  <w:footnote w:type="continuationSeparator" w:id="0">
    <w:p w14:paraId="514F8E05" w14:textId="77777777" w:rsidR="005A1763" w:rsidRDefault="005A1763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2B1E8" w14:textId="77777777"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581E5EC7" wp14:editId="2026D030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286BEC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A1763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C213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02FDC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AV</cp:lastModifiedBy>
  <cp:revision>31</cp:revision>
  <dcterms:created xsi:type="dcterms:W3CDTF">2017-06-06T12:04:00Z</dcterms:created>
  <dcterms:modified xsi:type="dcterms:W3CDTF">2020-03-17T12:36:00Z</dcterms:modified>
</cp:coreProperties>
</file>